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5105" w14:textId="5DC111FB" w:rsidR="00F27E06" w:rsidRDefault="00F27E06" w:rsidP="00F27E0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GR.VI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LUTY- tematy tygodnia</w:t>
      </w:r>
    </w:p>
    <w:p w14:paraId="6A3220F4" w14:textId="11875251" w:rsidR="00F27E06" w:rsidRDefault="00F27E06" w:rsidP="00F27E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DZIECI LUBIĄ ZIMĘ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 xml:space="preserve"> Kto lubi śnieg?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W zimowym nastroju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Strój na zimowy dzień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Wirujące śnieżynki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Mróz i śnieg</w:t>
      </w:r>
    </w:p>
    <w:p w14:paraId="244884F9" w14:textId="7ABB5DA2" w:rsidR="004E45ED" w:rsidRPr="004E45ED" w:rsidRDefault="00F27E06" w:rsidP="00F27E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KRAINA LODU I ŚNIEGU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Pingwiny i renifery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Zwierzęta lodowej krainy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Jak wygląda foka?</w:t>
      </w:r>
      <w:r w:rsidR="004E45ED" w:rsidRPr="004E45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br/>
        <w:t>4. Życie wśród lodu i śniegu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br/>
        <w:t>5. Mróz i śnieg</w:t>
      </w:r>
    </w:p>
    <w:p w14:paraId="17EEBE26" w14:textId="7ACE3A94" w:rsidR="00F27E06" w:rsidRDefault="00F27E06" w:rsidP="00F27E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W ŚWIECIE FIGUR GEOMETRYCZNYCH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1A0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Geometryczny obrazek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Koła i kwadraty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Co powstaje z figur geometrycznych</w:t>
      </w:r>
      <w:r w:rsidR="001A067D">
        <w:rPr>
          <w:rFonts w:ascii="Times New Roman" w:hAnsi="Times New Roman" w:cs="Times New Roman"/>
          <w:i/>
          <w:iCs/>
          <w:sz w:val="24"/>
          <w:szCs w:val="24"/>
        </w:rPr>
        <w:t>?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4. Kwadratowa kraina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4E45ED">
        <w:rPr>
          <w:rFonts w:ascii="Times New Roman" w:hAnsi="Times New Roman" w:cs="Times New Roman"/>
          <w:i/>
          <w:iCs/>
          <w:sz w:val="24"/>
          <w:szCs w:val="24"/>
        </w:rPr>
        <w:t>Kolorowe figury</w:t>
      </w:r>
    </w:p>
    <w:p w14:paraId="3D0A5F3E" w14:textId="77777777" w:rsidR="00F27E06" w:rsidRPr="00F27E06" w:rsidRDefault="00F27E06" w:rsidP="00F27E06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27E0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CZYSTE POWIETRZE WOKÓŁ NAS</w:t>
      </w:r>
      <w:r w:rsidRPr="00F27E0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br/>
      </w:r>
      <w:bookmarkStart w:id="0" w:name="_Hlk149835899"/>
      <w:r w:rsidRPr="00F27E06">
        <w:rPr>
          <w:rFonts w:ascii="Times New Roman" w:hAnsi="Times New Roman" w:cs="Times New Roman"/>
          <w:i/>
          <w:iCs/>
          <w:sz w:val="24"/>
          <w:szCs w:val="24"/>
        </w:rPr>
        <w:t>1. Wycieczka</w:t>
      </w:r>
      <w:r w:rsidRPr="00F27E06">
        <w:rPr>
          <w:rFonts w:ascii="Times New Roman" w:hAnsi="Times New Roman" w:cs="Times New Roman"/>
          <w:i/>
          <w:iCs/>
          <w:sz w:val="24"/>
          <w:szCs w:val="24"/>
        </w:rPr>
        <w:br/>
        <w:t>2. Co i dlaczego dymi?</w:t>
      </w:r>
      <w:r w:rsidRPr="00F27E06">
        <w:rPr>
          <w:rFonts w:ascii="Times New Roman" w:hAnsi="Times New Roman" w:cs="Times New Roman"/>
          <w:i/>
          <w:iCs/>
          <w:sz w:val="24"/>
          <w:szCs w:val="24"/>
        </w:rPr>
        <w:br/>
        <w:t>3. Jak się czuję, kiedy dymi papieros?</w:t>
      </w:r>
      <w:r w:rsidRPr="00F27E06">
        <w:rPr>
          <w:rFonts w:ascii="Times New Roman" w:hAnsi="Times New Roman" w:cs="Times New Roman"/>
          <w:i/>
          <w:iCs/>
          <w:sz w:val="24"/>
          <w:szCs w:val="24"/>
        </w:rPr>
        <w:br/>
        <w:t>4. Co się dzieje, gdy ludzie palą papierosy?</w:t>
      </w:r>
      <w:r w:rsidRPr="00F27E06">
        <w:rPr>
          <w:rFonts w:ascii="Times New Roman" w:hAnsi="Times New Roman" w:cs="Times New Roman"/>
          <w:i/>
          <w:iCs/>
          <w:sz w:val="24"/>
          <w:szCs w:val="24"/>
        </w:rPr>
        <w:br/>
        <w:t>5</w:t>
      </w:r>
      <w:bookmarkEnd w:id="0"/>
      <w:r w:rsidRPr="00F27E06">
        <w:rPr>
          <w:rFonts w:ascii="Times New Roman" w:hAnsi="Times New Roman" w:cs="Times New Roman"/>
          <w:i/>
          <w:iCs/>
          <w:sz w:val="24"/>
          <w:szCs w:val="24"/>
        </w:rPr>
        <w:t>. Jak unikać dymu papierosowego?</w:t>
      </w:r>
    </w:p>
    <w:p w14:paraId="6A36E96F" w14:textId="77777777" w:rsidR="00F27E06" w:rsidRDefault="00F27E06" w:rsidP="00F27E0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ECA2E7" w14:textId="13F71B4B" w:rsidR="004E45ED" w:rsidRDefault="00F27E06" w:rsidP="00F27E06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  <w:r>
        <w:rPr>
          <w:b/>
          <w:bCs/>
          <w:i/>
          <w:iCs/>
          <w:color w:val="2F5496" w:themeColor="accent1" w:themeShade="BF"/>
        </w:rPr>
        <w:t xml:space="preserve">WIERSZ do </w:t>
      </w:r>
      <w:r w:rsidR="001561A2">
        <w:rPr>
          <w:b/>
          <w:bCs/>
          <w:i/>
          <w:iCs/>
          <w:color w:val="2F5496" w:themeColor="accent1" w:themeShade="BF"/>
        </w:rPr>
        <w:t>nauki</w:t>
      </w:r>
      <w:r>
        <w:rPr>
          <w:b/>
          <w:bCs/>
          <w:i/>
          <w:iCs/>
          <w:color w:val="2F5496" w:themeColor="accent1" w:themeShade="BF"/>
        </w:rPr>
        <w:t xml:space="preserve">: </w:t>
      </w:r>
      <w:r>
        <w:rPr>
          <w:b/>
          <w:bCs/>
          <w:i/>
          <w:iCs/>
          <w:color w:val="2F5496" w:themeColor="accent1" w:themeShade="BF"/>
        </w:rPr>
        <w:br/>
        <w:t>D. Kossakowska „</w:t>
      </w:r>
      <w:r w:rsidR="004E45ED">
        <w:rPr>
          <w:b/>
          <w:bCs/>
          <w:i/>
          <w:iCs/>
          <w:color w:val="2F5496" w:themeColor="accent1" w:themeShade="BF"/>
        </w:rPr>
        <w:t>Co robią pingwiny?</w:t>
      </w:r>
      <w:r>
        <w:rPr>
          <w:b/>
          <w:bCs/>
          <w:i/>
          <w:iCs/>
          <w:color w:val="2F5496" w:themeColor="accent1" w:themeShade="BF"/>
        </w:rPr>
        <w:t>”</w:t>
      </w:r>
      <w:r>
        <w:rPr>
          <w:b/>
          <w:bCs/>
          <w:i/>
          <w:iCs/>
          <w:color w:val="2F5496" w:themeColor="accent1" w:themeShade="BF"/>
        </w:rPr>
        <w:br/>
      </w:r>
      <w:r>
        <w:rPr>
          <w:b/>
          <w:bCs/>
          <w:i/>
          <w:iCs/>
          <w:color w:val="2F5496" w:themeColor="accent1" w:themeShade="BF"/>
        </w:rPr>
        <w:br/>
      </w:r>
      <w:r w:rsidR="004E45ED">
        <w:rPr>
          <w:i/>
          <w:iCs/>
          <w:color w:val="181E1F"/>
        </w:rPr>
        <w:t>Pingwiny w wodzie pływają,</w:t>
      </w:r>
      <w:r w:rsidR="004E45ED">
        <w:rPr>
          <w:i/>
          <w:iCs/>
          <w:color w:val="181E1F"/>
        </w:rPr>
        <w:br/>
        <w:t>różne zabawy urządzają.</w:t>
      </w:r>
      <w:r w:rsidR="004E45ED">
        <w:rPr>
          <w:i/>
          <w:iCs/>
          <w:color w:val="181E1F"/>
        </w:rPr>
        <w:br/>
        <w:t>Pierwszy pingwin rybę ma,</w:t>
      </w:r>
      <w:r w:rsidR="004E45ED">
        <w:rPr>
          <w:i/>
          <w:iCs/>
          <w:color w:val="181E1F"/>
        </w:rPr>
        <w:br/>
        <w:t>drugi na gitarze gra.</w:t>
      </w:r>
      <w:r w:rsidR="004E45ED">
        <w:rPr>
          <w:i/>
          <w:iCs/>
          <w:color w:val="181E1F"/>
        </w:rPr>
        <w:br/>
        <w:t>Trzeci śnieżne kule toczy,</w:t>
      </w:r>
      <w:r w:rsidR="004E45ED">
        <w:rPr>
          <w:i/>
          <w:iCs/>
          <w:color w:val="181E1F"/>
        </w:rPr>
        <w:br/>
        <w:t>czwarty już do wody wskoczył.</w:t>
      </w:r>
      <w:r w:rsidR="004E45ED">
        <w:rPr>
          <w:i/>
          <w:iCs/>
          <w:color w:val="181E1F"/>
        </w:rPr>
        <w:br/>
        <w:t>Piąty tupie nogą prawą,</w:t>
      </w:r>
      <w:r w:rsidR="004E45ED">
        <w:rPr>
          <w:i/>
          <w:iCs/>
          <w:color w:val="181E1F"/>
        </w:rPr>
        <w:br/>
        <w:t>szósty tęskni za zabawą.</w:t>
      </w:r>
      <w:r w:rsidR="004E45ED">
        <w:rPr>
          <w:i/>
          <w:iCs/>
          <w:color w:val="181E1F"/>
        </w:rPr>
        <w:br/>
        <w:t>Siódmy lubi głośno śpiewać.</w:t>
      </w:r>
      <w:r w:rsidR="004E45ED">
        <w:rPr>
          <w:i/>
          <w:iCs/>
          <w:color w:val="181E1F"/>
        </w:rPr>
        <w:br/>
      </w:r>
      <w:r w:rsidR="00B514D3">
        <w:rPr>
          <w:i/>
          <w:iCs/>
          <w:color w:val="181E1F"/>
        </w:rPr>
        <w:t>Ó</w:t>
      </w:r>
      <w:r w:rsidR="004E45ED">
        <w:rPr>
          <w:i/>
          <w:iCs/>
          <w:color w:val="181E1F"/>
        </w:rPr>
        <w:t>smy zaraz będzie ziewać.</w:t>
      </w:r>
      <w:r w:rsidR="004E45ED">
        <w:rPr>
          <w:i/>
          <w:iCs/>
          <w:color w:val="181E1F"/>
        </w:rPr>
        <w:br/>
        <w:t>A dziewiąty jest wesoły,</w:t>
      </w:r>
      <w:r w:rsidR="004E45ED">
        <w:rPr>
          <w:i/>
          <w:iCs/>
          <w:color w:val="181E1F"/>
        </w:rPr>
        <w:br/>
        <w:t>bo wybiera się do szkoły.</w:t>
      </w:r>
    </w:p>
    <w:p w14:paraId="014B8ADC" w14:textId="377E8FC1" w:rsidR="00F27E06" w:rsidRPr="00B514D3" w:rsidRDefault="004E45ED" w:rsidP="00B514D3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  <w:r>
        <w:rPr>
          <w:i/>
          <w:iCs/>
          <w:color w:val="181E1F"/>
        </w:rPr>
        <w:br/>
      </w:r>
    </w:p>
    <w:p w14:paraId="4A1ACB60" w14:textId="3F5732DD" w:rsidR="00F27E06" w:rsidRDefault="00F27E06" w:rsidP="00F27E06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 xml:space="preserve">PIOSENKA do nauki: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B70905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Zima woła nas”</w:t>
      </w:r>
    </w:p>
    <w:p w14:paraId="1441AA68" w14:textId="25F2697F" w:rsidR="00502E45" w:rsidRDefault="00B70905" w:rsidP="00B70905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Ref: 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Zima, zima woła nas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chodźcie dzieci nadszedł czas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śnieżki lecą słychać śmiech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każdy z zimy cieszy się.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 xml:space="preserve">Śnieg na polach, 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śnieg na drzewach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mroźny wietrzyk piosnkę śpiewa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na podwórku biały świat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zima wszystkim radość da.</w:t>
      </w:r>
    </w:p>
    <w:p w14:paraId="59A7CD87" w14:textId="71A1FD40" w:rsidR="00502E45" w:rsidRDefault="00B70905" w:rsidP="00B70905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I. 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Zima woła dzieci miłe 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mam dla was zabawy tyle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 xml:space="preserve">weźcie narty, weźcie sanki 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czas na śnieżne niespodzianki.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Włóżcie czapki, ciepłe buty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zima śpiewa mroźne nuty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c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hodźcie ze mną śnieg już czeka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bałwan wita nas z daleka.</w:t>
      </w:r>
    </w:p>
    <w:p w14:paraId="6AF091AE" w14:textId="59C0506A" w:rsidR="00502E45" w:rsidRDefault="00B70905" w:rsidP="00B70905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Ref: 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Zima, zima woła nas…</w:t>
      </w:r>
    </w:p>
    <w:p w14:paraId="4A680C75" w14:textId="241A7475" w:rsidR="00502E45" w:rsidRDefault="00B70905" w:rsidP="00B70905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 xml:space="preserve">II. 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Zima woła spójrz na drzewa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 lesie echo wciąż rozbrzmiewa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 ciepłych płaszczach każdy z nas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śmiechem wita zimy czas.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Wróżka zima czary śle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 serca dzieci wkrada się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w śnieżnym tańcu, w blasku gwiazd</w:t>
      </w:r>
      <w:r w:rsidR="00502E45"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br/>
        <w:t>zatańcz z nami jeszcze raz.</w:t>
      </w:r>
    </w:p>
    <w:p w14:paraId="43D5E95A" w14:textId="3D4D1FA9" w:rsidR="00502E45" w:rsidRDefault="00502E45" w:rsidP="00B70905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  <w:t>Zima, zima woła nas…</w:t>
      </w:r>
    </w:p>
    <w:p w14:paraId="4AFA602A" w14:textId="21A2F46D" w:rsidR="00F27E06" w:rsidRPr="00356C60" w:rsidRDefault="00502E45" w:rsidP="00356C60">
      <w:pPr>
        <w:spacing w:line="276" w:lineRule="auto"/>
        <w:ind w:left="2832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Segoe UI Emoji" w:hAnsi="Segoe UI Emoji" w:cs="Segoe UI Emoji"/>
          <w:color w:val="FFFFFF"/>
          <w:sz w:val="21"/>
          <w:szCs w:val="21"/>
        </w:rPr>
        <w:t xml:space="preserve">ma </w:t>
      </w:r>
      <w:r w:rsidR="00B514D3">
        <w:rPr>
          <w:rFonts w:ascii="Segoe UI Emoji" w:hAnsi="Segoe UI Emoji" w:cs="Segoe UI Emoji"/>
          <w:color w:val="FFFFFF"/>
          <w:sz w:val="21"/>
          <w:szCs w:val="21"/>
        </w:rPr>
        <w:t>🎵</w:t>
      </w:r>
      <w:r>
        <w:rPr>
          <w:rFonts w:ascii="Segoe UI Emoji" w:hAnsi="Segoe UI Emoji" w:cs="Segoe UI Emoji"/>
          <w:color w:val="FFFFFF"/>
          <w:sz w:val="21"/>
          <w:szCs w:val="21"/>
        </w:rPr>
        <w:t>Zima woła dzieci miłe,</w:t>
      </w:r>
      <w:r>
        <w:rPr>
          <w:rFonts w:ascii="Segoe UI Emoji" w:hAnsi="Segoe UI Emoji" w:cs="Segoe UI Emoji"/>
          <w:color w:val="FFFFFF"/>
          <w:sz w:val="21"/>
          <w:szCs w:val="21"/>
        </w:rPr>
        <w:br/>
      </w:r>
      <w:r w:rsidR="00B514D3">
        <w:rPr>
          <w:rFonts w:ascii="Roboto" w:hAnsi="Roboto"/>
          <w:color w:val="FFFFFF"/>
          <w:sz w:val="21"/>
          <w:szCs w:val="21"/>
        </w:rPr>
        <w:t xml:space="preserve"> Tekst piosenki "Zima Woła Nas" </w:t>
      </w:r>
      <w:r w:rsidR="00B514D3">
        <w:rPr>
          <w:rFonts w:ascii="Segoe UI Emoji" w:hAnsi="Segoe UI Emoji" w:cs="Segoe UI Emoji"/>
          <w:color w:val="FFFFFF"/>
          <w:sz w:val="21"/>
          <w:szCs w:val="21"/>
        </w:rPr>
        <w:t>🎵</w:t>
      </w:r>
      <w:r w:rsidR="00B514D3">
        <w:rPr>
          <w:rFonts w:ascii="Roboto" w:hAnsi="Roboto"/>
          <w:color w:val="FFFFFF"/>
          <w:sz w:val="21"/>
          <w:szCs w:val="21"/>
        </w:rPr>
        <w:t xml:space="preserve"> [Refren] Zima, Zima, woła n</w:t>
      </w:r>
    </w:p>
    <w:sectPr w:rsidR="00F27E06" w:rsidRPr="00356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6"/>
    <w:rsid w:val="00122432"/>
    <w:rsid w:val="001561A2"/>
    <w:rsid w:val="001A067D"/>
    <w:rsid w:val="00227F89"/>
    <w:rsid w:val="00356C60"/>
    <w:rsid w:val="004E45ED"/>
    <w:rsid w:val="00502E45"/>
    <w:rsid w:val="00B514D3"/>
    <w:rsid w:val="00B70905"/>
    <w:rsid w:val="00F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8034"/>
  <w15:chartTrackingRefBased/>
  <w15:docId w15:val="{68F9F7F7-DA0C-47F2-A83E-CE8800E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E45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E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7E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0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2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</dc:creator>
  <cp:keywords/>
  <dc:description/>
  <cp:lastModifiedBy>Joanna Wielgosz</cp:lastModifiedBy>
  <cp:revision>2</cp:revision>
  <dcterms:created xsi:type="dcterms:W3CDTF">2026-02-01T08:09:00Z</dcterms:created>
  <dcterms:modified xsi:type="dcterms:W3CDTF">2026-02-01T08:09:00Z</dcterms:modified>
</cp:coreProperties>
</file>